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E8" w:rsidRPr="009D2BA0" w:rsidRDefault="003A60E8" w:rsidP="009D2BA0">
      <w:pPr>
        <w:pStyle w:val="2"/>
        <w:rPr>
          <w:color w:val="000000" w:themeColor="text1"/>
          <w:lang w:eastAsia="ru-RU"/>
        </w:rPr>
      </w:pPr>
      <w:r w:rsidRPr="009D2BA0">
        <w:rPr>
          <w:color w:val="000000" w:themeColor="text1"/>
          <w:lang w:eastAsia="ru-RU"/>
        </w:rPr>
        <w:t>Сведения</w:t>
      </w:r>
    </w:p>
    <w:p w:rsidR="003A60E8" w:rsidRPr="00111E3A" w:rsidRDefault="003A60E8" w:rsidP="00111E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  <w:r w:rsidR="006D33E7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руководителей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4E297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МУП, МКУ </w:t>
      </w:r>
      <w:r w:rsidR="004121B2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Новониколаевского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сельсовета  за отчетный период с 1 января 201</w:t>
      </w:r>
      <w:r w:rsidR="005262D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5262D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года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60"/>
        <w:gridCol w:w="2409"/>
        <w:gridCol w:w="1134"/>
        <w:gridCol w:w="1276"/>
        <w:gridCol w:w="992"/>
        <w:gridCol w:w="993"/>
        <w:gridCol w:w="992"/>
        <w:gridCol w:w="709"/>
        <w:gridCol w:w="992"/>
        <w:gridCol w:w="1134"/>
        <w:gridCol w:w="1276"/>
        <w:gridCol w:w="2268"/>
      </w:tblGrid>
      <w:tr w:rsidR="003A60E8" w:rsidRPr="006216DD" w:rsidTr="002211A3">
        <w:tc>
          <w:tcPr>
            <w:tcW w:w="426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60E8" w:rsidRPr="006216DD" w:rsidRDefault="003A60E8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3A60E8" w:rsidRPr="006216DD" w:rsidTr="005262DE">
        <w:tc>
          <w:tcPr>
            <w:tcW w:w="426" w:type="dxa"/>
            <w:vMerge/>
          </w:tcPr>
          <w:p w:rsidR="003A60E8" w:rsidRPr="006216DD" w:rsidRDefault="003A60E8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3A60E8" w:rsidRPr="006216DD" w:rsidRDefault="003A60E8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</w:tcPr>
          <w:p w:rsidR="003A60E8" w:rsidRPr="006216DD" w:rsidRDefault="003A60E8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1A3" w:rsidRPr="00C50B89" w:rsidTr="005262DE">
        <w:tc>
          <w:tcPr>
            <w:tcW w:w="426" w:type="dxa"/>
            <w:vMerge w:val="restart"/>
          </w:tcPr>
          <w:p w:rsidR="002211A3" w:rsidRPr="00C50B89" w:rsidRDefault="002211A3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0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Леонова Лариса Васильевна</w:t>
            </w:r>
          </w:p>
        </w:tc>
        <w:tc>
          <w:tcPr>
            <w:tcW w:w="2409" w:type="dxa"/>
            <w:vMerge w:val="restart"/>
          </w:tcPr>
          <w:p w:rsidR="002211A3" w:rsidRPr="00033E03" w:rsidRDefault="004121B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Директор  МКУ Новониколаевского сельсовета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центр»</w:t>
            </w:r>
          </w:p>
        </w:tc>
        <w:tc>
          <w:tcPr>
            <w:tcW w:w="1134" w:type="dxa"/>
          </w:tcPr>
          <w:p w:rsidR="002211A3" w:rsidRPr="00033E0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3E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211A3" w:rsidRPr="00033E03" w:rsidRDefault="002211A3" w:rsidP="00221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3E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4121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</w:tcPr>
          <w:p w:rsidR="002211A3" w:rsidRPr="00033E03" w:rsidRDefault="004121B2" w:rsidP="00184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144401,5</w:t>
            </w:r>
          </w:p>
        </w:tc>
        <w:tc>
          <w:tcPr>
            <w:tcW w:w="993" w:type="dxa"/>
          </w:tcPr>
          <w:p w:rsidR="002211A3" w:rsidRPr="00033E0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3E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211A3" w:rsidRPr="00033E03" w:rsidRDefault="002211A3" w:rsidP="00184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400304,06</w:t>
            </w:r>
          </w:p>
        </w:tc>
        <w:tc>
          <w:tcPr>
            <w:tcW w:w="2268" w:type="dxa"/>
            <w:vMerge w:val="restart"/>
          </w:tcPr>
          <w:p w:rsidR="002211A3" w:rsidRPr="00C50B89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1A3" w:rsidRPr="00C50B89" w:rsidTr="005262DE">
        <w:tc>
          <w:tcPr>
            <w:tcW w:w="426" w:type="dxa"/>
            <w:vMerge/>
          </w:tcPr>
          <w:p w:rsidR="002211A3" w:rsidRPr="00C50B89" w:rsidRDefault="002211A3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2211A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2211A3" w:rsidRDefault="002211A3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211A3" w:rsidRPr="00033E03" w:rsidRDefault="002211A3" w:rsidP="00184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211A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2211A3" w:rsidRPr="00C50B89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B43191">
        <w:trPr>
          <w:trHeight w:val="218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21B2" w:rsidRPr="00033E03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409" w:type="dxa"/>
            <w:vMerge w:val="restart"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121B2" w:rsidRPr="00033E03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244692,37</w:t>
            </w:r>
          </w:p>
        </w:tc>
        <w:tc>
          <w:tcPr>
            <w:tcW w:w="2268" w:type="dxa"/>
            <w:vMerge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B43191">
        <w:trPr>
          <w:trHeight w:val="217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4121B2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5262DE">
        <w:trPr>
          <w:trHeight w:val="339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21B2" w:rsidRPr="00033E03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2409" w:type="dxa"/>
            <w:vMerge w:val="restart"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vMerge w:val="restart"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BF6689">
        <w:trPr>
          <w:trHeight w:val="392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4121B2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5E2" w:rsidRPr="00C50B89" w:rsidTr="005262DE">
        <w:trPr>
          <w:trHeight w:val="409"/>
        </w:trPr>
        <w:tc>
          <w:tcPr>
            <w:tcW w:w="426" w:type="dxa"/>
            <w:vMerge w:val="restart"/>
          </w:tcPr>
          <w:p w:rsidR="008815E2" w:rsidRPr="00C50B89" w:rsidRDefault="008815E2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0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8815E2" w:rsidRPr="00C50B89" w:rsidRDefault="008815E2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815E2" w:rsidRPr="00033E03" w:rsidRDefault="008815E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Вольф Александр Николаевич</w:t>
            </w:r>
          </w:p>
        </w:tc>
        <w:tc>
          <w:tcPr>
            <w:tcW w:w="2409" w:type="dxa"/>
            <w:vMerge w:val="restart"/>
          </w:tcPr>
          <w:p w:rsidR="008815E2" w:rsidRPr="00033E03" w:rsidRDefault="008815E2" w:rsidP="0041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Директор  МУП ЖКХ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Новониколаевское</w:t>
            </w:r>
            <w:proofErr w:type="spellEnd"/>
          </w:p>
        </w:tc>
        <w:tc>
          <w:tcPr>
            <w:tcW w:w="1134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815E2" w:rsidRPr="00033E03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815E2" w:rsidRPr="00033E03" w:rsidRDefault="008815E2" w:rsidP="006C4FF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248569,20</w:t>
            </w:r>
          </w:p>
        </w:tc>
        <w:tc>
          <w:tcPr>
            <w:tcW w:w="2268" w:type="dxa"/>
            <w:vMerge w:val="restart"/>
          </w:tcPr>
          <w:p w:rsidR="008815E2" w:rsidRPr="00C50B89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5E2" w:rsidRPr="00C50B89" w:rsidTr="004121B2">
        <w:trPr>
          <w:trHeight w:val="545"/>
        </w:trPr>
        <w:tc>
          <w:tcPr>
            <w:tcW w:w="426" w:type="dxa"/>
            <w:vMerge/>
          </w:tcPr>
          <w:p w:rsidR="008815E2" w:rsidRPr="00C50B89" w:rsidRDefault="008815E2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815E2" w:rsidRPr="00033E03" w:rsidRDefault="008815E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8815E2" w:rsidRPr="00033E03" w:rsidRDefault="008815E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815E2" w:rsidRPr="00033E03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815E2" w:rsidRPr="00033E03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8815E2" w:rsidRPr="00C50B89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A60E8" w:rsidRPr="00C50B89" w:rsidRDefault="003A60E8" w:rsidP="003A6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0E8" w:rsidRPr="006216DD" w:rsidRDefault="003A60E8" w:rsidP="003A60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16DD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footnoteRef/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 если в отчетном периоде </w:t>
      </w:r>
      <w:proofErr w:type="gramStart"/>
      <w:r w:rsidRPr="006216DD">
        <w:rPr>
          <w:rFonts w:ascii="Times New Roman" w:hAnsi="Times New Roman" w:cs="Times New Roman"/>
          <w:sz w:val="20"/>
          <w:szCs w:val="20"/>
          <w:lang w:eastAsia="ru-RU"/>
        </w:rPr>
        <w:t>лицу, замещающему государственну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предоставлены</w:t>
      </w:r>
      <w:proofErr w:type="gramEnd"/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A60E8" w:rsidRPr="006216DD" w:rsidRDefault="003A60E8" w:rsidP="003A60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16DD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rFonts w:ascii="Times New Roman" w:hAnsi="Times New Roman" w:cs="Times New Roman"/>
          <w:sz w:val="20"/>
          <w:szCs w:val="20"/>
          <w:lang w:eastAsia="ru-RU"/>
        </w:rPr>
        <w:t>ю должность Новосибирской области</w:t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3B589C" w:rsidRDefault="003B589C"/>
    <w:sectPr w:rsidR="003B589C" w:rsidSect="009D2B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0E8"/>
    <w:rsid w:val="00033E03"/>
    <w:rsid w:val="0007190B"/>
    <w:rsid w:val="000A66EF"/>
    <w:rsid w:val="00111E3A"/>
    <w:rsid w:val="0014282E"/>
    <w:rsid w:val="00172863"/>
    <w:rsid w:val="00182C04"/>
    <w:rsid w:val="00184E29"/>
    <w:rsid w:val="001B249E"/>
    <w:rsid w:val="001C70B2"/>
    <w:rsid w:val="002066F2"/>
    <w:rsid w:val="002211A3"/>
    <w:rsid w:val="002A5F94"/>
    <w:rsid w:val="002B162D"/>
    <w:rsid w:val="002C7181"/>
    <w:rsid w:val="00372E4C"/>
    <w:rsid w:val="003971BD"/>
    <w:rsid w:val="003A60E8"/>
    <w:rsid w:val="003B589C"/>
    <w:rsid w:val="003B5D22"/>
    <w:rsid w:val="00400309"/>
    <w:rsid w:val="004121B2"/>
    <w:rsid w:val="00413E50"/>
    <w:rsid w:val="004326BD"/>
    <w:rsid w:val="00442E97"/>
    <w:rsid w:val="004B4D07"/>
    <w:rsid w:val="004E297E"/>
    <w:rsid w:val="005124EF"/>
    <w:rsid w:val="005262DE"/>
    <w:rsid w:val="00570925"/>
    <w:rsid w:val="006C4FFF"/>
    <w:rsid w:val="006D33E7"/>
    <w:rsid w:val="006E4A07"/>
    <w:rsid w:val="00706D50"/>
    <w:rsid w:val="007B7057"/>
    <w:rsid w:val="007C5D38"/>
    <w:rsid w:val="00842058"/>
    <w:rsid w:val="008815E2"/>
    <w:rsid w:val="0089514F"/>
    <w:rsid w:val="008B7317"/>
    <w:rsid w:val="009176B7"/>
    <w:rsid w:val="009C3AE2"/>
    <w:rsid w:val="009D2BA0"/>
    <w:rsid w:val="00A24BBA"/>
    <w:rsid w:val="00A2668D"/>
    <w:rsid w:val="00A31B8F"/>
    <w:rsid w:val="00A60611"/>
    <w:rsid w:val="00B301A1"/>
    <w:rsid w:val="00BC4524"/>
    <w:rsid w:val="00C23B2B"/>
    <w:rsid w:val="00C50B89"/>
    <w:rsid w:val="00CF1F8B"/>
    <w:rsid w:val="00D3287C"/>
    <w:rsid w:val="00D52797"/>
    <w:rsid w:val="00D74252"/>
    <w:rsid w:val="00E067D1"/>
    <w:rsid w:val="00E23385"/>
    <w:rsid w:val="00EC7966"/>
    <w:rsid w:val="00EF47F2"/>
    <w:rsid w:val="00F331C1"/>
    <w:rsid w:val="00F7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E8"/>
    <w:pPr>
      <w:spacing w:after="200" w:line="276" w:lineRule="auto"/>
      <w:jc w:val="left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60611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0611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0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6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0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0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06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611"/>
    <w:pPr>
      <w:spacing w:line="240" w:lineRule="auto"/>
      <w:jc w:val="center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61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0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0611"/>
    <w:pPr>
      <w:numPr>
        <w:ilvl w:val="1"/>
      </w:numP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0611"/>
    <w:rPr>
      <w:b/>
      <w:bCs/>
    </w:rPr>
  </w:style>
  <w:style w:type="character" w:styleId="a9">
    <w:name w:val="Emphasis"/>
    <w:uiPriority w:val="20"/>
    <w:qFormat/>
    <w:rsid w:val="00A60611"/>
    <w:rPr>
      <w:i/>
      <w:iCs/>
    </w:rPr>
  </w:style>
  <w:style w:type="paragraph" w:styleId="aa">
    <w:name w:val="No Spacing"/>
    <w:basedOn w:val="a"/>
    <w:uiPriority w:val="1"/>
    <w:qFormat/>
    <w:rsid w:val="00A60611"/>
    <w:pPr>
      <w:spacing w:after="0" w:line="240" w:lineRule="auto"/>
      <w:jc w:val="center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A60611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A60611"/>
    <w:pPr>
      <w:spacing w:after="0" w:line="240" w:lineRule="auto"/>
      <w:jc w:val="center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06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0611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center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0611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6061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6061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6061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606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606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061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D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B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2016-04-25T07:43:00Z</cp:lastPrinted>
  <dcterms:created xsi:type="dcterms:W3CDTF">2020-08-19T07:05:00Z</dcterms:created>
  <dcterms:modified xsi:type="dcterms:W3CDTF">2020-08-19T07:05:00Z</dcterms:modified>
</cp:coreProperties>
</file>